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8B" w:rsidRDefault="00250617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5300980</wp:posOffset>
            </wp:positionV>
            <wp:extent cx="1908000" cy="1272000"/>
            <wp:effectExtent l="0" t="0" r="0" b="4445"/>
            <wp:wrapNone/>
            <wp:docPr id="8" name="Afbeelding 8" descr="Zuurkool met Spek en Rookwo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urkool met Spek en Rookwor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2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14829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10B43AAE" wp14:editId="6D3BF216">
            <wp:simplePos x="0" y="0"/>
            <wp:positionH relativeFrom="column">
              <wp:posOffset>-385445</wp:posOffset>
            </wp:positionH>
            <wp:positionV relativeFrom="paragraph">
              <wp:posOffset>3729355</wp:posOffset>
            </wp:positionV>
            <wp:extent cx="2857500" cy="1419225"/>
            <wp:effectExtent l="0" t="0" r="0" b="9525"/>
            <wp:wrapNone/>
            <wp:docPr id="7" name="Afbeelding 7" descr="Stamppot Zuurk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pot Zuurk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829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76B52B1E" wp14:editId="1F440D05">
            <wp:simplePos x="0" y="0"/>
            <wp:positionH relativeFrom="column">
              <wp:posOffset>2719705</wp:posOffset>
            </wp:positionH>
            <wp:positionV relativeFrom="paragraph">
              <wp:posOffset>3157855</wp:posOffset>
            </wp:positionV>
            <wp:extent cx="2857500" cy="1419225"/>
            <wp:effectExtent l="0" t="0" r="0" b="9525"/>
            <wp:wrapNone/>
            <wp:docPr id="6" name="Afbeelding 6" descr="Stamppot Zuurk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mppot Zuurk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05E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1576705</wp:posOffset>
            </wp:positionV>
            <wp:extent cx="2736000" cy="1368000"/>
            <wp:effectExtent l="0" t="0" r="7620" b="3810"/>
            <wp:wrapNone/>
            <wp:docPr id="5" name="Afbeelding 5" descr="Hollandse Erwten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llandse Erwtenso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05E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1329055</wp:posOffset>
            </wp:positionV>
            <wp:extent cx="2304000" cy="1148278"/>
            <wp:effectExtent l="0" t="0" r="1270" b="0"/>
            <wp:wrapNone/>
            <wp:docPr id="3" name="Afbeelding 3" descr="Stamppot Andij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mppot Andijv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14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05E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-71120</wp:posOffset>
            </wp:positionV>
            <wp:extent cx="2376000" cy="1188000"/>
            <wp:effectExtent l="0" t="0" r="5715" b="0"/>
            <wp:wrapNone/>
            <wp:docPr id="2" name="Afbeelding 2" descr="Hut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tsp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39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016000" cy="1209600"/>
            <wp:effectExtent l="0" t="0" r="3810" b="0"/>
            <wp:wrapNone/>
            <wp:docPr id="1" name="Afbeelding 1" descr="http://www.hutspotrecept.nl/wp-content/uploads/2013/02/hutspot_maken_4-5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tspotrecept.nl/wp-content/uploads/2013/02/hutspot_maken_4-500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B"/>
    <w:rsid w:val="001A005E"/>
    <w:rsid w:val="00250617"/>
    <w:rsid w:val="00270F4E"/>
    <w:rsid w:val="00B50E8B"/>
    <w:rsid w:val="00D14829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2014-11-19T15:14:00Z</dcterms:created>
  <dcterms:modified xsi:type="dcterms:W3CDTF">2014-11-19T15:41:00Z</dcterms:modified>
</cp:coreProperties>
</file>